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9" w:rsidRPr="00172D1D" w:rsidRDefault="009633B9" w:rsidP="0096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9633B9" w:rsidRDefault="009633B9" w:rsidP="00A827E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27E6" w:rsidRDefault="00A827E6" w:rsidP="00A82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Профессия: </w:t>
      </w:r>
      <w:r w:rsidRPr="00A827E6">
        <w:rPr>
          <w:rFonts w:ascii="Times New Roman" w:hAnsi="Times New Roman" w:cs="Times New Roman"/>
          <w:b/>
          <w:sz w:val="26"/>
          <w:szCs w:val="26"/>
        </w:rPr>
        <w:t>Мастер отделочных строительных работ</w:t>
      </w:r>
      <w:r w:rsidRPr="005E1E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27E6" w:rsidRDefault="00A827E6" w:rsidP="00A82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120505" w:rsidRDefault="00A827E6" w:rsidP="0058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FD7F4C" w:rsidRPr="00FD7F4C" w:rsidRDefault="00FD7F4C" w:rsidP="00FD7F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8492" w:type="dxa"/>
        <w:tblLook w:val="04A0" w:firstRow="1" w:lastRow="0" w:firstColumn="1" w:lastColumn="0" w:noHBand="0" w:noVBand="1"/>
      </w:tblPr>
      <w:tblGrid>
        <w:gridCol w:w="568"/>
        <w:gridCol w:w="4672"/>
        <w:gridCol w:w="1612"/>
        <w:gridCol w:w="1640"/>
      </w:tblGrid>
      <w:tr w:rsidR="0076621E" w:rsidTr="0076621E">
        <w:tc>
          <w:tcPr>
            <w:tcW w:w="568" w:type="dxa"/>
            <w:vAlign w:val="center"/>
          </w:tcPr>
          <w:p w:rsidR="0076621E" w:rsidRDefault="0076621E" w:rsidP="0058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2" w:type="dxa"/>
            <w:vAlign w:val="center"/>
          </w:tcPr>
          <w:p w:rsidR="0076621E" w:rsidRDefault="0076621E" w:rsidP="0058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76621E" w:rsidRPr="0077122E" w:rsidRDefault="0076621E" w:rsidP="0058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40" w:type="dxa"/>
          </w:tcPr>
          <w:p w:rsidR="0076621E" w:rsidRDefault="0076621E" w:rsidP="00582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5825B7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582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Дмитрий Владимирович</w:t>
            </w:r>
          </w:p>
        </w:tc>
        <w:tc>
          <w:tcPr>
            <w:tcW w:w="1612" w:type="dxa"/>
          </w:tcPr>
          <w:p w:rsidR="0076621E" w:rsidRDefault="0076621E" w:rsidP="0074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74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5825B7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582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1612" w:type="dxa"/>
          </w:tcPr>
          <w:p w:rsidR="0076621E" w:rsidRDefault="0076621E" w:rsidP="0074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74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 Михаил Сергеевич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Наталия Александровна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76621E" w:rsidTr="0076621E">
        <w:trPr>
          <w:trHeight w:val="99"/>
        </w:trPr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Pr="001053B3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53B3">
              <w:rPr>
                <w:rFonts w:ascii="Times New Roman" w:hAnsi="Times New Roman" w:cs="Times New Roman"/>
                <w:sz w:val="26"/>
                <w:szCs w:val="26"/>
              </w:rPr>
              <w:t>Васильева Татьяна Сергеевна</w:t>
            </w:r>
          </w:p>
        </w:tc>
        <w:tc>
          <w:tcPr>
            <w:tcW w:w="1612" w:type="dxa"/>
          </w:tcPr>
          <w:p w:rsidR="0076621E" w:rsidRPr="001053B3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3B3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Pr="001053B3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3B3"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Минеева Анна Валерьевна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Хвалько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3,72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Ольга Александровна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Еремеев Николай Андреевич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 Александр Сергеевич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Юрьевна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3,48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Валентин Валентинович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Евсеева Людмила Сергеевна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Pr="005D715F" w:rsidRDefault="0076621E" w:rsidP="005D7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Катерина Владимиров</w:t>
            </w:r>
            <w:r w:rsidR="005D715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Елена Юрьевна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Арсентьев Денис Сергеевич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Виктория Витальевна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Владимир Иванович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Антон Алексеевич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 Максим Александрович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5D715F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3,31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664">
              <w:rPr>
                <w:rFonts w:ascii="Times New Roman" w:hAnsi="Times New Roman" w:cs="Times New Roman"/>
                <w:sz w:val="26"/>
                <w:szCs w:val="26"/>
              </w:rPr>
              <w:t>Маг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 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664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664">
              <w:rPr>
                <w:rFonts w:ascii="Times New Roman" w:hAnsi="Times New Roman" w:cs="Times New Roman"/>
                <w:sz w:val="26"/>
                <w:szCs w:val="26"/>
              </w:rPr>
              <w:t>3,31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18149F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181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Аэлита Павловна</w:t>
            </w:r>
          </w:p>
        </w:tc>
        <w:tc>
          <w:tcPr>
            <w:tcW w:w="1612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181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3,28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5D10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5D1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 Никита Михайлович</w:t>
            </w:r>
          </w:p>
        </w:tc>
        <w:tc>
          <w:tcPr>
            <w:tcW w:w="1612" w:type="dxa"/>
          </w:tcPr>
          <w:p w:rsidR="0076621E" w:rsidRDefault="0076621E" w:rsidP="005D1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5D1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3,26</w:t>
            </w:r>
          </w:p>
        </w:tc>
      </w:tr>
      <w:tr w:rsidR="0076621E" w:rsidTr="0076621E">
        <w:tc>
          <w:tcPr>
            <w:tcW w:w="568" w:type="dxa"/>
          </w:tcPr>
          <w:p w:rsidR="0076621E" w:rsidRPr="00C43A21" w:rsidRDefault="0076621E" w:rsidP="003A711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6621E" w:rsidRDefault="0076621E" w:rsidP="003A7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Арсентьев Владимир Львович</w:t>
            </w:r>
          </w:p>
        </w:tc>
        <w:tc>
          <w:tcPr>
            <w:tcW w:w="1612" w:type="dxa"/>
          </w:tcPr>
          <w:p w:rsidR="0076621E" w:rsidRDefault="0076621E" w:rsidP="003A7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40" w:type="dxa"/>
          </w:tcPr>
          <w:p w:rsidR="0076621E" w:rsidRDefault="0076621E" w:rsidP="003A7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3,26</w:t>
            </w:r>
          </w:p>
        </w:tc>
      </w:tr>
    </w:tbl>
    <w:p w:rsidR="004A2779" w:rsidRDefault="004A2779"/>
    <w:sectPr w:rsidR="004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8"/>
    <w:rsid w:val="0001175A"/>
    <w:rsid w:val="00011778"/>
    <w:rsid w:val="000A7ACF"/>
    <w:rsid w:val="000E0BAE"/>
    <w:rsid w:val="000F6808"/>
    <w:rsid w:val="0010208D"/>
    <w:rsid w:val="001053B3"/>
    <w:rsid w:val="00120505"/>
    <w:rsid w:val="0015464F"/>
    <w:rsid w:val="0018149F"/>
    <w:rsid w:val="002C7E7B"/>
    <w:rsid w:val="002E0657"/>
    <w:rsid w:val="00354528"/>
    <w:rsid w:val="003A7113"/>
    <w:rsid w:val="003C4AF4"/>
    <w:rsid w:val="00420585"/>
    <w:rsid w:val="00421884"/>
    <w:rsid w:val="004517BB"/>
    <w:rsid w:val="0048432B"/>
    <w:rsid w:val="004A2779"/>
    <w:rsid w:val="005115EA"/>
    <w:rsid w:val="00523D62"/>
    <w:rsid w:val="00531310"/>
    <w:rsid w:val="005825B7"/>
    <w:rsid w:val="005D1070"/>
    <w:rsid w:val="005D715F"/>
    <w:rsid w:val="005D7EBE"/>
    <w:rsid w:val="00627BF8"/>
    <w:rsid w:val="0065450C"/>
    <w:rsid w:val="006620E7"/>
    <w:rsid w:val="00697E2A"/>
    <w:rsid w:val="006B25BE"/>
    <w:rsid w:val="006B5343"/>
    <w:rsid w:val="006D373F"/>
    <w:rsid w:val="0071284A"/>
    <w:rsid w:val="00740E6C"/>
    <w:rsid w:val="0076621E"/>
    <w:rsid w:val="00795E4B"/>
    <w:rsid w:val="007978C0"/>
    <w:rsid w:val="007E1688"/>
    <w:rsid w:val="007F0E0A"/>
    <w:rsid w:val="008302E9"/>
    <w:rsid w:val="00834BD3"/>
    <w:rsid w:val="00835161"/>
    <w:rsid w:val="00883017"/>
    <w:rsid w:val="0090418A"/>
    <w:rsid w:val="00913ABD"/>
    <w:rsid w:val="009633B9"/>
    <w:rsid w:val="0097358D"/>
    <w:rsid w:val="009D676C"/>
    <w:rsid w:val="009E7ECC"/>
    <w:rsid w:val="00A23F71"/>
    <w:rsid w:val="00A618B1"/>
    <w:rsid w:val="00A827E6"/>
    <w:rsid w:val="00AC309E"/>
    <w:rsid w:val="00AD5808"/>
    <w:rsid w:val="00AF638F"/>
    <w:rsid w:val="00B22327"/>
    <w:rsid w:val="00B30910"/>
    <w:rsid w:val="00B3580D"/>
    <w:rsid w:val="00BA0368"/>
    <w:rsid w:val="00BA6A4D"/>
    <w:rsid w:val="00BB2D0F"/>
    <w:rsid w:val="00C03664"/>
    <w:rsid w:val="00C40A4C"/>
    <w:rsid w:val="00C707C6"/>
    <w:rsid w:val="00C84F73"/>
    <w:rsid w:val="00CA43CE"/>
    <w:rsid w:val="00CB51E7"/>
    <w:rsid w:val="00D62ED6"/>
    <w:rsid w:val="00DE6B09"/>
    <w:rsid w:val="00E06F3C"/>
    <w:rsid w:val="00E316C7"/>
    <w:rsid w:val="00E81A11"/>
    <w:rsid w:val="00E96D4B"/>
    <w:rsid w:val="00EA4437"/>
    <w:rsid w:val="00ED2886"/>
    <w:rsid w:val="00F432E7"/>
    <w:rsid w:val="00F81EBE"/>
    <w:rsid w:val="00FD1A78"/>
    <w:rsid w:val="00FD7F4C"/>
    <w:rsid w:val="00FE2DA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2F06-BDA3-4F96-AE4A-C17EB449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5"/>
    <w:pPr>
      <w:ind w:left="720"/>
      <w:contextualSpacing/>
    </w:pPr>
  </w:style>
  <w:style w:type="table" w:styleId="a4">
    <w:name w:val="Table Grid"/>
    <w:basedOn w:val="a1"/>
    <w:uiPriority w:val="39"/>
    <w:rsid w:val="0012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22</cp:revision>
  <cp:lastPrinted>2015-08-20T06:42:00Z</cp:lastPrinted>
  <dcterms:created xsi:type="dcterms:W3CDTF">2015-07-01T05:35:00Z</dcterms:created>
  <dcterms:modified xsi:type="dcterms:W3CDTF">2015-08-20T06:42:00Z</dcterms:modified>
</cp:coreProperties>
</file>